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6E" w:rsidRDefault="0095276E" w:rsidP="0095276E">
      <w:pPr>
        <w:pStyle w:val="Textkrper"/>
        <w:jc w:val="center"/>
        <w:rPr>
          <w:sz w:val="32"/>
        </w:rPr>
      </w:pPr>
      <w:r>
        <w:rPr>
          <w:sz w:val="32"/>
        </w:rPr>
        <w:t>Bestätigung und Einschätzung des Betriebspraktikums für den/die Fachoberschüler/in</w:t>
      </w:r>
    </w:p>
    <w:p w:rsidR="0095276E" w:rsidRDefault="0095276E" w:rsidP="0095276E"/>
    <w:p w:rsidR="0095276E" w:rsidRDefault="0095276E" w:rsidP="0095276E"/>
    <w:p w:rsidR="0095276E" w:rsidRDefault="0095276E" w:rsidP="0095276E"/>
    <w:p w:rsidR="0095276E" w:rsidRDefault="0095276E" w:rsidP="0095276E">
      <w:r>
        <w:t>Schüler/in:</w:t>
      </w:r>
      <w:r>
        <w:tab/>
        <w:t>..............................................................................................................................</w:t>
      </w:r>
    </w:p>
    <w:p w:rsidR="0095276E" w:rsidRDefault="0095276E" w:rsidP="0095276E">
      <w:r>
        <w:tab/>
      </w:r>
      <w:r>
        <w:tab/>
      </w:r>
      <w:r>
        <w:tab/>
        <w:t>Name</w:t>
      </w:r>
      <w:r>
        <w:tab/>
      </w:r>
      <w:r>
        <w:tab/>
      </w:r>
      <w:r>
        <w:tab/>
        <w:t>Vorname</w:t>
      </w:r>
      <w:r>
        <w:tab/>
      </w:r>
      <w:r>
        <w:tab/>
      </w:r>
      <w:r>
        <w:tab/>
        <w:t>Klasse</w:t>
      </w:r>
    </w:p>
    <w:p w:rsidR="0095276E" w:rsidRDefault="0095276E" w:rsidP="0095276E"/>
    <w:p w:rsidR="0095276E" w:rsidRDefault="0095276E" w:rsidP="0095276E">
      <w:r>
        <w:t>Praktikumseinrichtung:</w:t>
      </w:r>
    </w:p>
    <w:p w:rsidR="0095276E" w:rsidRDefault="0095276E" w:rsidP="0095276E">
      <w:pPr>
        <w:ind w:left="708" w:firstLine="708"/>
      </w:pPr>
      <w:r>
        <w:tab/>
        <w:t>.............................................................................................................................</w:t>
      </w:r>
    </w:p>
    <w:p w:rsidR="0095276E" w:rsidRDefault="0095276E" w:rsidP="0095276E">
      <w:pPr>
        <w:ind w:left="708" w:firstLine="708"/>
      </w:pPr>
    </w:p>
    <w:p w:rsidR="0095276E" w:rsidRDefault="0095276E" w:rsidP="0095276E">
      <w:r>
        <w:t>Praktikumsverantwortliche/r: ....................................................... Telefon: ..............................................</w:t>
      </w:r>
    </w:p>
    <w:p w:rsidR="0095276E" w:rsidRDefault="0095276E" w:rsidP="0095276E"/>
    <w:p w:rsidR="0095276E" w:rsidRDefault="0095276E" w:rsidP="0095276E">
      <w:r>
        <w:t>Abteilung(en):</w:t>
      </w:r>
      <w:r>
        <w:tab/>
      </w:r>
      <w:r>
        <w:tab/>
        <w:t>.............................................................................................................................</w:t>
      </w:r>
    </w:p>
    <w:p w:rsidR="0095276E" w:rsidRDefault="0095276E" w:rsidP="0095276E"/>
    <w:p w:rsidR="0095276E" w:rsidRDefault="0095276E" w:rsidP="0095276E">
      <w:r>
        <w:t>Zeitraum vom  .............................</w:t>
      </w:r>
      <w:r>
        <w:tab/>
        <w:t>bis  ..............................</w:t>
      </w:r>
    </w:p>
    <w:p w:rsidR="0095276E" w:rsidRDefault="0095276E" w:rsidP="0095276E"/>
    <w:p w:rsidR="0095276E" w:rsidRDefault="0095276E" w:rsidP="0095276E">
      <w:r>
        <w:t>Fehltage:..................., davon Krankheitstage:............................, sonstige Abwesenheitstage:................</w:t>
      </w:r>
    </w:p>
    <w:p w:rsidR="0095276E" w:rsidRDefault="0095276E" w:rsidP="0095276E"/>
    <w:p w:rsidR="0095276E" w:rsidRDefault="0095276E" w:rsidP="0095276E"/>
    <w:p w:rsidR="0095276E" w:rsidRDefault="0095276E" w:rsidP="0095276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Einschätzung:</w:t>
      </w:r>
    </w:p>
    <w:p w:rsidR="0095276E" w:rsidRDefault="0095276E" w:rsidP="0095276E">
      <w:pPr>
        <w:rPr>
          <w:b/>
          <w:sz w:val="24"/>
        </w:rPr>
      </w:pPr>
    </w:p>
    <w:p w:rsidR="0095276E" w:rsidRDefault="0095276E" w:rsidP="0095276E">
      <w:pPr>
        <w:rPr>
          <w:b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9"/>
        <w:gridCol w:w="709"/>
        <w:gridCol w:w="709"/>
        <w:gridCol w:w="567"/>
        <w:gridCol w:w="708"/>
        <w:gridCol w:w="638"/>
      </w:tblGrid>
      <w:tr w:rsidR="0095276E" w:rsidTr="0095276E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76E" w:rsidRDefault="0095276E">
            <w:pPr>
              <w:rPr>
                <w:b/>
              </w:rPr>
            </w:pPr>
            <w:r>
              <w:rPr>
                <w:b/>
              </w:rPr>
              <w:t>Bewertungskriterium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76E" w:rsidRDefault="0095276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76E" w:rsidRDefault="0095276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76E" w:rsidRDefault="0095276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76E" w:rsidRDefault="0095276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76E" w:rsidRDefault="0095276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5276E" w:rsidTr="0095276E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76E" w:rsidRDefault="0095276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76E" w:rsidRDefault="0095276E">
            <w:pPr>
              <w:jc w:val="center"/>
            </w:pPr>
            <w:r>
              <w:t>++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76E" w:rsidRDefault="0095276E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76E" w:rsidRDefault="0095276E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76E" w:rsidRDefault="0095276E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76E" w:rsidRDefault="0095276E">
            <w:pPr>
              <w:jc w:val="center"/>
            </w:pPr>
            <w:r>
              <w:t>--</w:t>
            </w:r>
          </w:p>
        </w:tc>
      </w:tr>
      <w:tr w:rsidR="0095276E" w:rsidTr="0095276E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76E" w:rsidRDefault="0095276E">
            <w:r>
              <w:rPr>
                <w:b/>
              </w:rPr>
              <w:t>Arbeitseinstellung</w:t>
            </w:r>
            <w:r>
              <w:t xml:space="preserve"> (z. B. Interesse und Einsatzbereitschaft)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76E" w:rsidRDefault="0095276E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76E" w:rsidRDefault="0095276E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76E" w:rsidRDefault="0095276E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76E" w:rsidRDefault="0095276E"/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76E" w:rsidRDefault="0095276E"/>
        </w:tc>
      </w:tr>
      <w:tr w:rsidR="0095276E" w:rsidTr="0095276E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76E" w:rsidRDefault="0095276E">
            <w:r>
              <w:rPr>
                <w:b/>
              </w:rPr>
              <w:t>Auffassungsgabe</w:t>
            </w:r>
            <w:r>
              <w:t xml:space="preserve"> (z. B. Lerngeschwindigkeit)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76E" w:rsidRDefault="0095276E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76E" w:rsidRDefault="0095276E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76E" w:rsidRDefault="0095276E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76E" w:rsidRDefault="0095276E"/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76E" w:rsidRDefault="0095276E"/>
        </w:tc>
      </w:tr>
      <w:tr w:rsidR="0095276E" w:rsidTr="0095276E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76E" w:rsidRDefault="0095276E">
            <w:r>
              <w:rPr>
                <w:b/>
              </w:rPr>
              <w:t>Arbeitsleistung</w:t>
            </w:r>
            <w:r>
              <w:t xml:space="preserve"> (z. B. Selbständigkeit, Arbeitsgüte, Arbeitstempo)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76E" w:rsidRDefault="0095276E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76E" w:rsidRDefault="0095276E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76E" w:rsidRDefault="0095276E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76E" w:rsidRDefault="0095276E"/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76E" w:rsidRDefault="0095276E"/>
        </w:tc>
      </w:tr>
      <w:tr w:rsidR="0095276E" w:rsidTr="0095276E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76E" w:rsidRDefault="0095276E">
            <w:r>
              <w:rPr>
                <w:b/>
              </w:rPr>
              <w:t>Ordnung</w:t>
            </w:r>
            <w:r>
              <w:t xml:space="preserve"> (z. B. Gewissenhaftigkeit, Genauigkeit, Pünktlichkeit)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76E" w:rsidRDefault="0095276E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76E" w:rsidRDefault="0095276E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76E" w:rsidRDefault="0095276E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76E" w:rsidRDefault="0095276E"/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76E" w:rsidRDefault="0095276E"/>
        </w:tc>
      </w:tr>
      <w:tr w:rsidR="0095276E" w:rsidTr="0095276E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76E" w:rsidRDefault="0095276E">
            <w:r>
              <w:rPr>
                <w:b/>
              </w:rPr>
              <w:t xml:space="preserve">Verhalten </w:t>
            </w:r>
            <w:r>
              <w:t>(z. B. Auftreten, Höflichkeit, Kontaktfähigkeit)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76E" w:rsidRDefault="0095276E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76E" w:rsidRDefault="0095276E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76E" w:rsidRDefault="0095276E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76E" w:rsidRDefault="0095276E"/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76E" w:rsidRDefault="0095276E"/>
        </w:tc>
      </w:tr>
    </w:tbl>
    <w:p w:rsidR="0095276E" w:rsidRDefault="0095276E" w:rsidP="0095276E">
      <w:pPr>
        <w:ind w:left="360"/>
        <w:rPr>
          <w:b/>
        </w:rPr>
      </w:pPr>
    </w:p>
    <w:p w:rsidR="0095276E" w:rsidRDefault="0095276E" w:rsidP="0095276E">
      <w:r>
        <w:rPr>
          <w:b/>
        </w:rPr>
        <w:t xml:space="preserve">Bewertungsstufen: </w:t>
      </w:r>
    </w:p>
    <w:p w:rsidR="0095276E" w:rsidRDefault="0095276E" w:rsidP="0095276E">
      <w:r>
        <w:t>(zutreffendes ankreuzen)</w:t>
      </w:r>
    </w:p>
    <w:p w:rsidR="0095276E" w:rsidRDefault="0095276E" w:rsidP="0095276E">
      <w:pPr>
        <w:tabs>
          <w:tab w:val="left" w:pos="1065"/>
        </w:tabs>
      </w:pPr>
      <w:r>
        <w:tab/>
      </w:r>
      <w:r>
        <w:tab/>
      </w:r>
      <w:r>
        <w:tab/>
      </w:r>
      <w:r>
        <w:tab/>
        <w:t>1</w:t>
      </w:r>
      <w:r>
        <w:tab/>
        <w:t>übertrifft die Anforderungen deutlich</w:t>
      </w:r>
    </w:p>
    <w:p w:rsidR="0095276E" w:rsidRDefault="0095276E" w:rsidP="0095276E">
      <w:pPr>
        <w:tabs>
          <w:tab w:val="left" w:pos="1065"/>
        </w:tabs>
      </w:pPr>
      <w:r>
        <w:tab/>
      </w:r>
      <w:r>
        <w:tab/>
      </w:r>
      <w:r>
        <w:tab/>
      </w:r>
      <w:r>
        <w:tab/>
        <w:t>2</w:t>
      </w:r>
      <w:r>
        <w:tab/>
        <w:t>wird den Anforderungen im besonderen Maße gerecht</w:t>
      </w:r>
    </w:p>
    <w:p w:rsidR="0095276E" w:rsidRDefault="0095276E" w:rsidP="0095276E">
      <w:pPr>
        <w:tabs>
          <w:tab w:val="left" w:pos="1065"/>
        </w:tabs>
      </w:pPr>
      <w:r>
        <w:tab/>
      </w:r>
      <w:r>
        <w:tab/>
      </w:r>
      <w:r>
        <w:tab/>
      </w:r>
      <w:r>
        <w:tab/>
        <w:t>3</w:t>
      </w:r>
      <w:r>
        <w:tab/>
        <w:t>entspricht den Anforderungen</w:t>
      </w:r>
    </w:p>
    <w:p w:rsidR="0095276E" w:rsidRDefault="0095276E" w:rsidP="0095276E">
      <w:pPr>
        <w:tabs>
          <w:tab w:val="left" w:pos="1065"/>
        </w:tabs>
      </w:pPr>
      <w:r>
        <w:tab/>
      </w:r>
      <w:r>
        <w:tab/>
      </w:r>
      <w:r>
        <w:tab/>
      </w:r>
      <w:r>
        <w:tab/>
        <w:t>4</w:t>
      </w:r>
      <w:r>
        <w:tab/>
        <w:t>erfüllt mit Einschränkungen die Anforderungen</w:t>
      </w:r>
    </w:p>
    <w:p w:rsidR="0095276E" w:rsidRDefault="0095276E" w:rsidP="0095276E">
      <w:pPr>
        <w:tabs>
          <w:tab w:val="left" w:pos="1065"/>
        </w:tabs>
      </w:pPr>
      <w:r>
        <w:tab/>
      </w:r>
      <w:r>
        <w:tab/>
      </w:r>
      <w:r>
        <w:tab/>
      </w:r>
      <w:r>
        <w:tab/>
        <w:t>5</w:t>
      </w:r>
      <w:r>
        <w:tab/>
        <w:t>wird den Anforderungen nicht gerecht</w:t>
      </w:r>
    </w:p>
    <w:p w:rsidR="0095276E" w:rsidRDefault="0095276E" w:rsidP="0095276E">
      <w:pPr>
        <w:rPr>
          <w:b/>
        </w:rPr>
      </w:pPr>
    </w:p>
    <w:p w:rsidR="0095276E" w:rsidRDefault="0095276E" w:rsidP="0095276E"/>
    <w:p w:rsidR="0095276E" w:rsidRDefault="0095276E" w:rsidP="0095276E">
      <w:pPr>
        <w:rPr>
          <w:b/>
          <w:u w:val="single"/>
        </w:rPr>
      </w:pPr>
      <w:r>
        <w:rPr>
          <w:b/>
          <w:u w:val="single"/>
        </w:rPr>
        <w:t xml:space="preserve">Anfertigung der </w:t>
      </w:r>
      <w:r w:rsidR="00BF0469">
        <w:rPr>
          <w:b/>
          <w:u w:val="single"/>
        </w:rPr>
        <w:t>Wochen</w:t>
      </w:r>
      <w:r>
        <w:rPr>
          <w:b/>
          <w:u w:val="single"/>
        </w:rPr>
        <w:t>berichte:</w:t>
      </w:r>
    </w:p>
    <w:p w:rsidR="0095276E" w:rsidRDefault="0095276E" w:rsidP="0095276E">
      <w:r>
        <w:t>(nicht zutreffendes durchstreichen)</w:t>
      </w:r>
    </w:p>
    <w:p w:rsidR="0095276E" w:rsidRDefault="0095276E" w:rsidP="0095276E">
      <w:r>
        <w:tab/>
      </w:r>
      <w:r>
        <w:tab/>
      </w:r>
      <w:r>
        <w:tab/>
      </w:r>
      <w:r>
        <w:tab/>
      </w:r>
      <w:r>
        <w:tab/>
      </w:r>
      <w:r>
        <w:tab/>
        <w:t>Bewertung: vollständig / unvollständig</w:t>
      </w:r>
    </w:p>
    <w:p w:rsidR="0095276E" w:rsidRDefault="0095276E" w:rsidP="0095276E"/>
    <w:p w:rsidR="0095276E" w:rsidRDefault="0095276E" w:rsidP="0095276E"/>
    <w:p w:rsidR="0095276E" w:rsidRDefault="0095276E" w:rsidP="0095276E">
      <w:pPr>
        <w:rPr>
          <w:b/>
        </w:rPr>
      </w:pPr>
      <w:r>
        <w:rPr>
          <w:b/>
        </w:rPr>
        <w:t>Gesamtbeurteilung:</w:t>
      </w:r>
      <w:r>
        <w:rPr>
          <w:b/>
        </w:rPr>
        <w:tab/>
        <w:t>Das Praktikum wurde mit / ohne Erfolg absolviert.</w:t>
      </w:r>
    </w:p>
    <w:p w:rsidR="0095276E" w:rsidRDefault="0095276E" w:rsidP="0095276E">
      <w:r>
        <w:t>(nicht zutreffendes durchstreichen)</w:t>
      </w:r>
    </w:p>
    <w:p w:rsidR="0095276E" w:rsidRDefault="0095276E" w:rsidP="0095276E"/>
    <w:p w:rsidR="0095276E" w:rsidRDefault="0095276E" w:rsidP="0095276E">
      <w:r>
        <w:t>Bemerkungen:</w:t>
      </w:r>
    </w:p>
    <w:p w:rsidR="00AF042A" w:rsidRDefault="00F2137C"/>
    <w:p w:rsidR="00F2137C" w:rsidRDefault="00F2137C"/>
    <w:p w:rsidR="00F2137C" w:rsidRDefault="00F2137C"/>
    <w:p w:rsidR="00F2137C" w:rsidRDefault="00F2137C"/>
    <w:p w:rsidR="00F2137C" w:rsidRDefault="00F2137C">
      <w:bookmarkStart w:id="0" w:name="_GoBack"/>
      <w:bookmarkEnd w:id="0"/>
    </w:p>
    <w:p w:rsidR="0095276E" w:rsidRDefault="0095276E"/>
    <w:p w:rsidR="0095276E" w:rsidRDefault="0095276E">
      <w:r>
        <w:t>...............................................................</w:t>
      </w:r>
    </w:p>
    <w:p w:rsidR="0095276E" w:rsidRDefault="0095276E">
      <w:r>
        <w:t>Datum / Unterschrift</w:t>
      </w:r>
    </w:p>
    <w:p w:rsidR="0095276E" w:rsidRDefault="0095276E">
      <w:r>
        <w:t>Betrieb/ Einrichtung</w:t>
      </w:r>
    </w:p>
    <w:sectPr w:rsidR="0095276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76E" w:rsidRDefault="0095276E" w:rsidP="0095276E">
      <w:r>
        <w:separator/>
      </w:r>
    </w:p>
  </w:endnote>
  <w:endnote w:type="continuationSeparator" w:id="0">
    <w:p w:rsidR="0095276E" w:rsidRDefault="0095276E" w:rsidP="0095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DFB" w:rsidRDefault="00CA4DFB" w:rsidP="0095276E">
    <w:pPr>
      <w:pStyle w:val="Fuzeile"/>
      <w:pBdr>
        <w:top w:val="single" w:sz="6" w:space="0" w:color="auto"/>
      </w:pBdr>
      <w:tabs>
        <w:tab w:val="clear" w:pos="4536"/>
        <w:tab w:val="clear" w:pos="9072"/>
        <w:tab w:val="left" w:pos="2126"/>
        <w:tab w:val="left" w:pos="5670"/>
        <w:tab w:val="left" w:pos="7796"/>
      </w:tabs>
      <w:rPr>
        <w:rFonts w:ascii="Times New Roman" w:hAnsi="Times New Roman"/>
        <w:sz w:val="16"/>
      </w:rPr>
    </w:pPr>
  </w:p>
  <w:p w:rsidR="00BF0469" w:rsidRPr="00BF0469" w:rsidRDefault="00BF0469" w:rsidP="00BF0469">
    <w:pPr>
      <w:pStyle w:val="Fuzeile"/>
      <w:rPr>
        <w:sz w:val="18"/>
        <w:szCs w:val="18"/>
      </w:rPr>
    </w:pPr>
    <w:r w:rsidRPr="00BF0469">
      <w:rPr>
        <w:sz w:val="18"/>
        <w:szCs w:val="18"/>
      </w:rPr>
      <w:t xml:space="preserve">BSZ Vogtland Schulteil Wirtschaft und Informatik Rodewisch </w:t>
    </w:r>
    <w:r w:rsidRPr="00BF0469">
      <w:rPr>
        <w:sz w:val="18"/>
        <w:szCs w:val="18"/>
      </w:rPr>
      <w:tab/>
      <w:t xml:space="preserve">        Tel.: (03 7 44) 82 62 0    Fax: (03 7 44) 82 62 77</w:t>
    </w:r>
  </w:p>
  <w:p w:rsidR="0095276E" w:rsidRPr="00BF0469" w:rsidRDefault="00BF0469" w:rsidP="00BF0469">
    <w:pPr>
      <w:pStyle w:val="Fuzeile"/>
      <w:rPr>
        <w:rFonts w:ascii="Times New Roman" w:hAnsi="Times New Roman"/>
        <w:sz w:val="18"/>
        <w:szCs w:val="18"/>
      </w:rPr>
    </w:pPr>
    <w:r w:rsidRPr="00BF0469">
      <w:rPr>
        <w:sz w:val="18"/>
        <w:szCs w:val="18"/>
      </w:rPr>
      <w:t>08228 Rodewisch, Parkstraße 5 A</w:t>
    </w:r>
    <w:r w:rsidRPr="00BF0469">
      <w:rPr>
        <w:sz w:val="18"/>
        <w:szCs w:val="18"/>
      </w:rPr>
      <w:tab/>
      <w:t xml:space="preserve">                                                       E-Mail: rodewisch@bsz-vogtland.de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76E" w:rsidRDefault="0095276E" w:rsidP="0095276E">
      <w:r>
        <w:separator/>
      </w:r>
    </w:p>
  </w:footnote>
  <w:footnote w:type="continuationSeparator" w:id="0">
    <w:p w:rsidR="0095276E" w:rsidRDefault="0095276E" w:rsidP="00952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6E"/>
    <w:rsid w:val="000970FE"/>
    <w:rsid w:val="0095276E"/>
    <w:rsid w:val="00BF0469"/>
    <w:rsid w:val="00CA4DFB"/>
    <w:rsid w:val="00EC7495"/>
    <w:rsid w:val="00F2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3097F-5DB6-4455-A1B7-FB91B31B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276E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95276E"/>
    <w:pPr>
      <w:ind w:right="-143"/>
    </w:pPr>
    <w:rPr>
      <w:b/>
      <w:sz w:val="36"/>
    </w:rPr>
  </w:style>
  <w:style w:type="character" w:customStyle="1" w:styleId="TextkrperZchn">
    <w:name w:val="Textkörper Zchn"/>
    <w:basedOn w:val="Absatz-Standardschriftart"/>
    <w:link w:val="Textkrper"/>
    <w:semiHidden/>
    <w:rsid w:val="0095276E"/>
    <w:rPr>
      <w:rFonts w:ascii="Arial" w:eastAsia="Times New Roman" w:hAnsi="Arial" w:cs="Times New Roman"/>
      <w:b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52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276E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952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276E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7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76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BSZW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Milek, Yvonne</dc:creator>
  <cp:lastModifiedBy>Milek, Yvonne</cp:lastModifiedBy>
  <cp:revision>3</cp:revision>
  <cp:lastPrinted>2021-07-07T07:58:00Z</cp:lastPrinted>
  <dcterms:created xsi:type="dcterms:W3CDTF">2016-04-04T09:35:00Z</dcterms:created>
  <dcterms:modified xsi:type="dcterms:W3CDTF">2021-07-07T07:58:00Z</dcterms:modified>
</cp:coreProperties>
</file>